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Allegato “B”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Spett.le Comune di San Benedetto del Tronto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Area Comunità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Servizio Politiche giovanili e Sistema bibliotecario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(da inviare tramite PEC) 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PEC </w:t>
      </w:r>
      <w:hyperlink r:id="rId2">
        <w:r>
          <w:rPr>
            <w:rStyle w:val="CollegamentoInternet"/>
            <w:rFonts w:cs="Calibri" w:ascii="Calibri" w:hAnsi="Calibri"/>
            <w:sz w:val="22"/>
            <w:szCs w:val="22"/>
          </w:rPr>
          <w:t>protocollo@cert-sbt.it</w:t>
        </w:r>
      </w:hyperlink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OGGETTO: Avviso indagine di mercato per l’affidamento della fornitura di quotidiani per la sezione emeroteca della Biblioteca Multimediale “Giuseppe Lesca” di San Benedetto del Tronto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Il/La sottoscritt* .................................. nat* a ...............................… (...) il ..................................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C.F. .................................. residente a ............................… (…) via.......................................n. civico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.................... CAP ..................................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MANIFESTA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l’interesse a partecipare alla procedura in oggetto e a tal fine, consapevole delle responsabilità e delle conseguenze civili e penali previsti in caso di dichiarazioni mendaci e/o formazione o uso di atti falsi, anche ai sensi e per gli effetti dell’art. 76 del D.P.R. 445/2000,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DICHIARA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di essere in possesso dell’autorizzazione alla vendita di giornali e riviste n. _____________ del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_____________ o di comunicazione Mod. Com 1 prot. n. _______________ del 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iscritto alla C.C.I.A.A. al n°________________________________in data 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telefono ____________________________________________________________________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e-mail _______________________________________________________________________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pec _______________________________________________________________________</w:t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DICHIARA</w:t>
      </w:r>
      <w:r>
        <w:rPr>
          <w:rFonts w:cs="Calibri" w:ascii="Calibri" w:hAnsi="Calibri"/>
        </w:rPr>
        <w:t xml:space="preserve"> inoltre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di essere interessato all’effettuazione della </w:t>
      </w:r>
      <w:r>
        <w:rPr>
          <w:rFonts w:cs="Calibri" w:ascii="Calibri" w:hAnsi="Calibri"/>
          <w:b/>
          <w:bCs/>
        </w:rPr>
        <w:t>fornitura dei quotidiani “Corriere Adriatico”, “il Resto del Carlino” e “il Sole 24 Ore” per l’emeroteca della Biblioteca Multimediale “G. Lesca” di San Benedetto del Tronto per il biennio 2023/2024</w:t>
      </w:r>
      <w:r>
        <w:rPr>
          <w:rFonts w:cs="Calibri" w:ascii="Calibri" w:hAnsi="Calibri"/>
        </w:rPr>
        <w:t xml:space="preserve"> al seguente prezzo: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 cifre: €__________________________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 lettere: euro________________________________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Infine, ai sensi dell’art. 76 del DPR n. 445 del 28/12/2000, consapevole della responsabilità penale cui può andare incontro in caso di dichiarazione mendace o contenente dati non rispondenti al vero,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DICHIARA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di essere in possesso dei requisiti di ordine generale per poter contrattare con la Pubblica Amministrazione, previsti dall’art. 80 del Codice dei contratti;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di essere informato che l’Avviso in oggetto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di impegnarsi a comunicare tempestivamente ogni variazione dei dati fondamentali che riguardano la ditta e cioè ragione sociale, indirizzo della sede, eventuale cessazione di attività, ecc.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di essere informato, ai sensi e per gli effetti dell’art. 13 della legge n. 196/2003 e ss.mm.ii., che i dati personali raccolti saranno trattati, anche con strumenti informatici, nell’ambito e ai fini del procedimento per il quale la presente manifestazione viene resa.</w:t>
      </w:r>
    </w:p>
    <w:p>
      <w:pPr>
        <w:pStyle w:val="ListParagraph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Data ........................................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FIRMA LEGGIBILE DEL RAPPRESENTANTE LEGALE _____________________________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E TIMBRO DELLA DITTA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Si allega: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- Copia fotostatica di un documento di identità in corso di validità del soggetto dichiarante (non necessaria nel caso di sottoscrizione digitale dell’istanza)</w:t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before="0" w:after="12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621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c621e9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621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cert-sb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LibreOffice/7.2.5.2$Windows_X86_64 LibreOffice_project/499f9727c189e6ef3471021d6132d4c694f357e5</Application>
  <AppVersion>15.0000</AppVersion>
  <Pages>2</Pages>
  <Words>418</Words>
  <Characters>2947</Characters>
  <CharactersWithSpaces>3329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2022-11-13T11:49:00Z</dcterms:created>
  <dc:creator>Microsoft Office User</dc:creator>
  <dc:description/>
  <dc:language>it-IT</dc:language>
  <cp:lastModifiedBy/>
  <dcterms:modified xsi:type="dcterms:W3CDTF">2022-11-14T09:15:07Z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